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183" w:rsidRDefault="00662D16" w:rsidP="00662D16">
      <w:pPr>
        <w:widowControl/>
        <w:shd w:val="clear" w:color="auto" w:fill="FFFFFF"/>
        <w:spacing w:line="435" w:lineRule="atLeast"/>
        <w:ind w:firstLineChars="600" w:firstLine="1928"/>
        <w:rPr>
          <w:rFonts w:ascii="宋体" w:cs="宋体" w:hint="eastAsia"/>
          <w:color w:val="313131"/>
          <w:kern w:val="0"/>
          <w:szCs w:val="21"/>
        </w:rPr>
      </w:pPr>
      <w:r>
        <w:rPr>
          <w:rFonts w:ascii="黑体" w:eastAsia="黑体" w:hAnsi="黑体" w:cs="宋体" w:hint="eastAsia"/>
          <w:b/>
          <w:bCs/>
          <w:color w:val="313131"/>
          <w:kern w:val="0"/>
          <w:sz w:val="32"/>
        </w:rPr>
        <w:t>督学莅临春小  迎检指导明要求</w:t>
      </w:r>
    </w:p>
    <w:p w:rsidR="00AD6183" w:rsidRPr="00786CDE" w:rsidRDefault="00AD6183" w:rsidP="00FF7BA6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 w:hint="eastAsia"/>
          <w:color w:val="313131"/>
          <w:kern w:val="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9"/>
          <w:attr w:name="Year" w:val="2018"/>
        </w:smartTagP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2018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年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月</w:t>
        </w:r>
        <w:r>
          <w:rPr>
            <w:rFonts w:ascii="宋体" w:hAnsi="宋体" w:cs="宋体"/>
            <w:color w:val="313131"/>
            <w:kern w:val="0"/>
            <w:sz w:val="28"/>
            <w:szCs w:val="28"/>
          </w:rPr>
          <w:t>2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日</w:t>
        </w:r>
      </w:smartTag>
      <w:r w:rsidR="00662D16">
        <w:rPr>
          <w:rFonts w:ascii="宋体" w:hAnsi="宋体" w:cs="宋体" w:hint="eastAsia"/>
          <w:color w:val="313131"/>
          <w:kern w:val="0"/>
          <w:sz w:val="28"/>
          <w:szCs w:val="28"/>
        </w:rPr>
        <w:t>下午，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区责任督学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徐建良副校长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对我校教育教学工作进行了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本月第二次</w:t>
      </w:r>
      <w:r w:rsidR="00662D16">
        <w:rPr>
          <w:rFonts w:ascii="宋体" w:hAnsi="宋体" w:cs="宋体" w:hint="eastAsia"/>
          <w:color w:val="313131"/>
          <w:kern w:val="0"/>
          <w:sz w:val="28"/>
          <w:szCs w:val="28"/>
        </w:rPr>
        <w:t>专项督导，并重点对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配合</w:t>
      </w:r>
      <w:r w:rsidR="00662D16">
        <w:rPr>
          <w:rFonts w:ascii="宋体" w:hAnsi="宋体" w:cs="宋体" w:hint="eastAsia"/>
          <w:color w:val="313131"/>
          <w:kern w:val="0"/>
          <w:sz w:val="28"/>
          <w:szCs w:val="28"/>
        </w:rPr>
        <w:t>区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创建</w:t>
      </w:r>
      <w:r w:rsidR="00662D16">
        <w:rPr>
          <w:rFonts w:ascii="宋体" w:hAnsi="宋体" w:cs="宋体" w:hint="eastAsia"/>
          <w:color w:val="313131"/>
          <w:kern w:val="0"/>
          <w:sz w:val="28"/>
          <w:szCs w:val="28"/>
        </w:rPr>
        <w:t>国家级督学创新示范区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我</w:t>
      </w:r>
      <w:r w:rsidR="00662D16">
        <w:rPr>
          <w:rFonts w:ascii="宋体" w:hAnsi="宋体" w:cs="宋体" w:hint="eastAsia"/>
          <w:color w:val="313131"/>
          <w:kern w:val="0"/>
          <w:sz w:val="28"/>
          <w:szCs w:val="28"/>
        </w:rPr>
        <w:t>校迎检工作进行了详细指导。</w:t>
      </w:r>
    </w:p>
    <w:p w:rsidR="00AD6183" w:rsidRDefault="00AD6183" w:rsidP="00D812A2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 w:hint="eastAsia"/>
          <w:color w:val="313131"/>
          <w:kern w:val="0"/>
          <w:sz w:val="28"/>
          <w:szCs w:val="28"/>
        </w:rPr>
      </w:pP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在督查过程中，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张建芬副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校长全程陪同徐建良督学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巡视了春小下午大课间活动。徐建良督学指出，春小大课间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活动组织有序，师生精神状态好，充满活力。并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随机对数位师生进行了访谈，了解春小师生对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责任督学、督学意义、督学具体事项的知晓率。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他还与张建芬副校长就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学校督学迎检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工作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的材料准备、责任督学工作室和春江片区责任督学工作室布置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等相关事宜进行了交流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指导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。</w:t>
      </w:r>
    </w:p>
    <w:p w:rsidR="00AD6183" w:rsidRDefault="00AD6183" w:rsidP="00FF7BA6">
      <w:pPr>
        <w:widowControl/>
        <w:shd w:val="clear" w:color="auto" w:fill="FFFFFF"/>
        <w:spacing w:line="435" w:lineRule="atLeast"/>
        <w:ind w:firstLine="555"/>
        <w:jc w:val="left"/>
        <w:rPr>
          <w:rFonts w:ascii="宋体" w:hAnsi="宋体" w:cs="宋体"/>
          <w:color w:val="313131"/>
          <w:kern w:val="0"/>
          <w:sz w:val="28"/>
          <w:szCs w:val="28"/>
        </w:rPr>
      </w:pPr>
      <w:r>
        <w:rPr>
          <w:rFonts w:ascii="宋体" w:hAnsi="宋体" w:cs="宋体" w:hint="eastAsia"/>
          <w:color w:val="313131"/>
          <w:kern w:val="0"/>
          <w:sz w:val="28"/>
          <w:szCs w:val="28"/>
        </w:rPr>
        <w:t>徐建良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督学指出，春江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中心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小学如春教育特色鲜明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，课堂教学效率高，师生“向阳、向善、向上”的特质鲜明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，</w:t>
      </w:r>
      <w:r w:rsidR="001F5B4E">
        <w:rPr>
          <w:rFonts w:ascii="宋体" w:hAnsi="宋体" w:cs="宋体" w:hint="eastAsia"/>
          <w:color w:val="313131"/>
          <w:kern w:val="0"/>
          <w:sz w:val="28"/>
          <w:szCs w:val="28"/>
        </w:rPr>
        <w:t>所有教室配备了先进的多媒体。一流的设备，一流的理念，是一所现代化的新优质学校！</w:t>
      </w:r>
    </w:p>
    <w:p w:rsidR="005B3939" w:rsidRDefault="00DB7114" w:rsidP="00FF7BA6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 w:hint="eastAsia"/>
          <w:color w:val="313131"/>
          <w:kern w:val="0"/>
          <w:sz w:val="28"/>
          <w:szCs w:val="28"/>
        </w:rPr>
      </w:pPr>
      <w:r w:rsidRPr="003D4B9B">
        <w:rPr>
          <w:rFonts w:ascii="宋体" w:cs="宋体"/>
          <w:color w:val="313131"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122.25pt">
            <v:imagedata r:id="rId6" o:title="IMG_1536"/>
          </v:shape>
        </w:pict>
      </w:r>
      <w:hyperlink r:id="rId7" w:tgtFrame="_blank" w:history="1">
        <w:r w:rsidRPr="00DB7114">
          <w:rPr>
            <w:rFonts w:ascii="宋体" w:cs="宋体"/>
            <w:noProof/>
            <w:color w:val="313131"/>
            <w:kern w:val="0"/>
            <w:sz w:val="28"/>
            <w:szCs w:val="28"/>
          </w:rPr>
          <w:pict>
            <v:shape id="图片 4" o:spid="_x0000_i1026" type="#_x0000_t75" alt="http://oss.bestcloud.cn/upload/20180904/ea287e216d48448d88728ba9dcc78ac7.jpg" href="http://oss.bestcloud.cn/upload/20180904/ea287e216d48448d88728ba9dcc78ac7.jpg" target="&quot;_blank&quot;" style="width:176.25pt;height:132pt;visibility:visible;mso-wrap-style:square" o:button="t">
              <v:fill o:detectmouseclick="t"/>
              <v:imagedata r:id="rId8" o:title="ea287e216d48448d88728ba9dcc78ac7"/>
            </v:shape>
          </w:pict>
        </w:r>
      </w:hyperlink>
    </w:p>
    <w:sectPr w:rsidR="005B3939" w:rsidSect="00F441D6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F70" w:rsidRDefault="008C2F70">
      <w:pPr>
        <w:rPr>
          <w:rFonts w:hint="eastAsia"/>
        </w:rPr>
      </w:pPr>
      <w:r>
        <w:separator/>
      </w:r>
    </w:p>
  </w:endnote>
  <w:endnote w:type="continuationSeparator" w:id="0">
    <w:p w:rsidR="008C2F70" w:rsidRDefault="008C2F7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F70" w:rsidRDefault="008C2F70">
      <w:pPr>
        <w:rPr>
          <w:rFonts w:hint="eastAsia"/>
        </w:rPr>
      </w:pPr>
      <w:r>
        <w:separator/>
      </w:r>
    </w:p>
  </w:footnote>
  <w:footnote w:type="continuationSeparator" w:id="0">
    <w:p w:rsidR="008C2F70" w:rsidRDefault="008C2F7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183" w:rsidRDefault="00AD6183" w:rsidP="00786CDE">
    <w:pPr>
      <w:pStyle w:val="a3"/>
      <w:pBdr>
        <w:bottom w:val="none" w:sz="0" w:space="0" w:color="auto"/>
      </w:pBdr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943"/>
    <w:rsid w:val="00004031"/>
    <w:rsid w:val="00005851"/>
    <w:rsid w:val="00007EDB"/>
    <w:rsid w:val="00011766"/>
    <w:rsid w:val="0001344E"/>
    <w:rsid w:val="0002121F"/>
    <w:rsid w:val="0002499C"/>
    <w:rsid w:val="0002766C"/>
    <w:rsid w:val="000400ED"/>
    <w:rsid w:val="00043B08"/>
    <w:rsid w:val="00046E50"/>
    <w:rsid w:val="00053FC4"/>
    <w:rsid w:val="000826D1"/>
    <w:rsid w:val="000B3299"/>
    <w:rsid w:val="000B6A1C"/>
    <w:rsid w:val="000B7524"/>
    <w:rsid w:val="000C2966"/>
    <w:rsid w:val="000E1BF3"/>
    <w:rsid w:val="000E6C5E"/>
    <w:rsid w:val="001147E7"/>
    <w:rsid w:val="00124CDE"/>
    <w:rsid w:val="00125C7D"/>
    <w:rsid w:val="0013625F"/>
    <w:rsid w:val="00144C9A"/>
    <w:rsid w:val="00145AC5"/>
    <w:rsid w:val="0014743E"/>
    <w:rsid w:val="00157CEF"/>
    <w:rsid w:val="00176ECA"/>
    <w:rsid w:val="00196E46"/>
    <w:rsid w:val="00196F96"/>
    <w:rsid w:val="001A14E2"/>
    <w:rsid w:val="001A3107"/>
    <w:rsid w:val="001A38E9"/>
    <w:rsid w:val="001C24B5"/>
    <w:rsid w:val="001C4EF3"/>
    <w:rsid w:val="001D183C"/>
    <w:rsid w:val="001D1A00"/>
    <w:rsid w:val="001D2882"/>
    <w:rsid w:val="001D6BA4"/>
    <w:rsid w:val="001E1EB0"/>
    <w:rsid w:val="001E3B6D"/>
    <w:rsid w:val="001E7455"/>
    <w:rsid w:val="001E7FAA"/>
    <w:rsid w:val="001F317A"/>
    <w:rsid w:val="001F327C"/>
    <w:rsid w:val="001F5B4E"/>
    <w:rsid w:val="001F6CAC"/>
    <w:rsid w:val="001F772A"/>
    <w:rsid w:val="00201884"/>
    <w:rsid w:val="00201FDF"/>
    <w:rsid w:val="0020699F"/>
    <w:rsid w:val="002133DF"/>
    <w:rsid w:val="0024290E"/>
    <w:rsid w:val="00245240"/>
    <w:rsid w:val="00250C57"/>
    <w:rsid w:val="00262A53"/>
    <w:rsid w:val="00263C1B"/>
    <w:rsid w:val="00265E08"/>
    <w:rsid w:val="00271E6F"/>
    <w:rsid w:val="0027364A"/>
    <w:rsid w:val="00281F86"/>
    <w:rsid w:val="002872A7"/>
    <w:rsid w:val="002877EB"/>
    <w:rsid w:val="002909C7"/>
    <w:rsid w:val="00290F46"/>
    <w:rsid w:val="002956F6"/>
    <w:rsid w:val="00296544"/>
    <w:rsid w:val="002A2F85"/>
    <w:rsid w:val="002A38F8"/>
    <w:rsid w:val="002A49F9"/>
    <w:rsid w:val="002B1D09"/>
    <w:rsid w:val="002B4CF4"/>
    <w:rsid w:val="002B5677"/>
    <w:rsid w:val="002B6045"/>
    <w:rsid w:val="002B66B7"/>
    <w:rsid w:val="002B6DE1"/>
    <w:rsid w:val="002D639B"/>
    <w:rsid w:val="002F3F96"/>
    <w:rsid w:val="002F6379"/>
    <w:rsid w:val="0030275B"/>
    <w:rsid w:val="0030296D"/>
    <w:rsid w:val="00313D9A"/>
    <w:rsid w:val="0032154C"/>
    <w:rsid w:val="00326EBF"/>
    <w:rsid w:val="003319EE"/>
    <w:rsid w:val="00334AD9"/>
    <w:rsid w:val="00336700"/>
    <w:rsid w:val="00337667"/>
    <w:rsid w:val="00346603"/>
    <w:rsid w:val="00352A20"/>
    <w:rsid w:val="00355FFF"/>
    <w:rsid w:val="00372F4A"/>
    <w:rsid w:val="003766E9"/>
    <w:rsid w:val="003834F4"/>
    <w:rsid w:val="00394A5A"/>
    <w:rsid w:val="003A5CBC"/>
    <w:rsid w:val="003B4330"/>
    <w:rsid w:val="003C563E"/>
    <w:rsid w:val="003D359B"/>
    <w:rsid w:val="003D4B9B"/>
    <w:rsid w:val="003E30EE"/>
    <w:rsid w:val="003E4823"/>
    <w:rsid w:val="003F3C4E"/>
    <w:rsid w:val="0040431D"/>
    <w:rsid w:val="004165C6"/>
    <w:rsid w:val="004235FF"/>
    <w:rsid w:val="00425353"/>
    <w:rsid w:val="004306A8"/>
    <w:rsid w:val="004366C7"/>
    <w:rsid w:val="00440C07"/>
    <w:rsid w:val="00450E63"/>
    <w:rsid w:val="004618F7"/>
    <w:rsid w:val="0046517E"/>
    <w:rsid w:val="00470714"/>
    <w:rsid w:val="00475F6D"/>
    <w:rsid w:val="004763E8"/>
    <w:rsid w:val="00490A84"/>
    <w:rsid w:val="00491C5F"/>
    <w:rsid w:val="00492130"/>
    <w:rsid w:val="00496F7C"/>
    <w:rsid w:val="00497B26"/>
    <w:rsid w:val="004A16C2"/>
    <w:rsid w:val="004A71B7"/>
    <w:rsid w:val="004B4C6C"/>
    <w:rsid w:val="004C247B"/>
    <w:rsid w:val="004C660F"/>
    <w:rsid w:val="004C6F41"/>
    <w:rsid w:val="004D13E3"/>
    <w:rsid w:val="004E1544"/>
    <w:rsid w:val="004F064F"/>
    <w:rsid w:val="004F1E05"/>
    <w:rsid w:val="004F6945"/>
    <w:rsid w:val="00503BAA"/>
    <w:rsid w:val="00515042"/>
    <w:rsid w:val="005151AC"/>
    <w:rsid w:val="005178C2"/>
    <w:rsid w:val="00522620"/>
    <w:rsid w:val="00535265"/>
    <w:rsid w:val="00535FF3"/>
    <w:rsid w:val="005412BC"/>
    <w:rsid w:val="005420A2"/>
    <w:rsid w:val="00580140"/>
    <w:rsid w:val="00581CFC"/>
    <w:rsid w:val="0058381A"/>
    <w:rsid w:val="005857D3"/>
    <w:rsid w:val="00585C15"/>
    <w:rsid w:val="0058710D"/>
    <w:rsid w:val="00592FA9"/>
    <w:rsid w:val="00597A2B"/>
    <w:rsid w:val="005B3939"/>
    <w:rsid w:val="005B4900"/>
    <w:rsid w:val="005B4AFD"/>
    <w:rsid w:val="005B5AED"/>
    <w:rsid w:val="005B6338"/>
    <w:rsid w:val="005C0AA6"/>
    <w:rsid w:val="005C2EBE"/>
    <w:rsid w:val="005D0010"/>
    <w:rsid w:val="005F254F"/>
    <w:rsid w:val="006037DA"/>
    <w:rsid w:val="00613CD9"/>
    <w:rsid w:val="0061703A"/>
    <w:rsid w:val="00621EC4"/>
    <w:rsid w:val="0062778D"/>
    <w:rsid w:val="00627AEF"/>
    <w:rsid w:val="00630508"/>
    <w:rsid w:val="00631F75"/>
    <w:rsid w:val="00634856"/>
    <w:rsid w:val="006370C8"/>
    <w:rsid w:val="006422A9"/>
    <w:rsid w:val="00643AE6"/>
    <w:rsid w:val="00643BB0"/>
    <w:rsid w:val="00646746"/>
    <w:rsid w:val="00653A6E"/>
    <w:rsid w:val="00653D1D"/>
    <w:rsid w:val="00654809"/>
    <w:rsid w:val="00657B94"/>
    <w:rsid w:val="00662D16"/>
    <w:rsid w:val="00665EBD"/>
    <w:rsid w:val="006672C1"/>
    <w:rsid w:val="00671CC5"/>
    <w:rsid w:val="006720C5"/>
    <w:rsid w:val="00681C27"/>
    <w:rsid w:val="00681CB9"/>
    <w:rsid w:val="006863FB"/>
    <w:rsid w:val="0068781A"/>
    <w:rsid w:val="006908AF"/>
    <w:rsid w:val="006A5804"/>
    <w:rsid w:val="006A63CB"/>
    <w:rsid w:val="006B3DD9"/>
    <w:rsid w:val="006B44C6"/>
    <w:rsid w:val="006B6FCB"/>
    <w:rsid w:val="006C1582"/>
    <w:rsid w:val="006C1CBF"/>
    <w:rsid w:val="006C265F"/>
    <w:rsid w:val="006C3631"/>
    <w:rsid w:val="006D681F"/>
    <w:rsid w:val="006D7838"/>
    <w:rsid w:val="006E27AD"/>
    <w:rsid w:val="006F345B"/>
    <w:rsid w:val="007133F2"/>
    <w:rsid w:val="00724D77"/>
    <w:rsid w:val="00726107"/>
    <w:rsid w:val="0074085F"/>
    <w:rsid w:val="00746DDD"/>
    <w:rsid w:val="0076777B"/>
    <w:rsid w:val="00777F79"/>
    <w:rsid w:val="00777FFC"/>
    <w:rsid w:val="00786CDE"/>
    <w:rsid w:val="00793681"/>
    <w:rsid w:val="00795F05"/>
    <w:rsid w:val="00797855"/>
    <w:rsid w:val="007A694F"/>
    <w:rsid w:val="007B243C"/>
    <w:rsid w:val="007C2CD9"/>
    <w:rsid w:val="007C3D7D"/>
    <w:rsid w:val="007D094E"/>
    <w:rsid w:val="007E5CB8"/>
    <w:rsid w:val="007F14FF"/>
    <w:rsid w:val="007F5E21"/>
    <w:rsid w:val="00800A0F"/>
    <w:rsid w:val="00824EEF"/>
    <w:rsid w:val="0082597C"/>
    <w:rsid w:val="00837490"/>
    <w:rsid w:val="0084519F"/>
    <w:rsid w:val="00871045"/>
    <w:rsid w:val="00880FD3"/>
    <w:rsid w:val="008858B3"/>
    <w:rsid w:val="0089035F"/>
    <w:rsid w:val="00895690"/>
    <w:rsid w:val="0089662C"/>
    <w:rsid w:val="008A1053"/>
    <w:rsid w:val="008A54FD"/>
    <w:rsid w:val="008B1A86"/>
    <w:rsid w:val="008B3D2C"/>
    <w:rsid w:val="008B6A27"/>
    <w:rsid w:val="008C2F70"/>
    <w:rsid w:val="008D00FF"/>
    <w:rsid w:val="008D0C82"/>
    <w:rsid w:val="008D3B02"/>
    <w:rsid w:val="008D3B86"/>
    <w:rsid w:val="008D41DD"/>
    <w:rsid w:val="008E6440"/>
    <w:rsid w:val="008F2639"/>
    <w:rsid w:val="008F3700"/>
    <w:rsid w:val="008F47AD"/>
    <w:rsid w:val="008F606E"/>
    <w:rsid w:val="00902F46"/>
    <w:rsid w:val="00906399"/>
    <w:rsid w:val="00916C35"/>
    <w:rsid w:val="00927D84"/>
    <w:rsid w:val="00936F62"/>
    <w:rsid w:val="00945749"/>
    <w:rsid w:val="00946207"/>
    <w:rsid w:val="00965986"/>
    <w:rsid w:val="0097313E"/>
    <w:rsid w:val="00980A29"/>
    <w:rsid w:val="00997A5C"/>
    <w:rsid w:val="009A01B9"/>
    <w:rsid w:val="009A0240"/>
    <w:rsid w:val="009B20A1"/>
    <w:rsid w:val="009B48FF"/>
    <w:rsid w:val="009D1F3D"/>
    <w:rsid w:val="009F49FC"/>
    <w:rsid w:val="009F7972"/>
    <w:rsid w:val="00A138CE"/>
    <w:rsid w:val="00A21348"/>
    <w:rsid w:val="00A21F45"/>
    <w:rsid w:val="00A46833"/>
    <w:rsid w:val="00A54626"/>
    <w:rsid w:val="00A60D40"/>
    <w:rsid w:val="00A62A13"/>
    <w:rsid w:val="00A674D3"/>
    <w:rsid w:val="00A83B2E"/>
    <w:rsid w:val="00A86366"/>
    <w:rsid w:val="00A86C48"/>
    <w:rsid w:val="00A97043"/>
    <w:rsid w:val="00AB47F0"/>
    <w:rsid w:val="00AB534F"/>
    <w:rsid w:val="00AB5AC2"/>
    <w:rsid w:val="00AC0943"/>
    <w:rsid w:val="00AC0F25"/>
    <w:rsid w:val="00AC4BC2"/>
    <w:rsid w:val="00AD4EEE"/>
    <w:rsid w:val="00AD6183"/>
    <w:rsid w:val="00B02372"/>
    <w:rsid w:val="00B21AC3"/>
    <w:rsid w:val="00B242CC"/>
    <w:rsid w:val="00B324A1"/>
    <w:rsid w:val="00B36615"/>
    <w:rsid w:val="00B42825"/>
    <w:rsid w:val="00B44BB5"/>
    <w:rsid w:val="00B505F1"/>
    <w:rsid w:val="00B52BCF"/>
    <w:rsid w:val="00B542D6"/>
    <w:rsid w:val="00B63DF5"/>
    <w:rsid w:val="00B6433D"/>
    <w:rsid w:val="00B67C63"/>
    <w:rsid w:val="00B72F4B"/>
    <w:rsid w:val="00B91A12"/>
    <w:rsid w:val="00B93959"/>
    <w:rsid w:val="00B962E4"/>
    <w:rsid w:val="00B97385"/>
    <w:rsid w:val="00BB03EE"/>
    <w:rsid w:val="00BB24E1"/>
    <w:rsid w:val="00BB2DCD"/>
    <w:rsid w:val="00BB494E"/>
    <w:rsid w:val="00BC3A06"/>
    <w:rsid w:val="00BD0CFD"/>
    <w:rsid w:val="00BD65B4"/>
    <w:rsid w:val="00BD72F1"/>
    <w:rsid w:val="00BF1767"/>
    <w:rsid w:val="00C13838"/>
    <w:rsid w:val="00C16D68"/>
    <w:rsid w:val="00C22015"/>
    <w:rsid w:val="00C24EF2"/>
    <w:rsid w:val="00C30410"/>
    <w:rsid w:val="00C31CF7"/>
    <w:rsid w:val="00C3248C"/>
    <w:rsid w:val="00C354C7"/>
    <w:rsid w:val="00C360C9"/>
    <w:rsid w:val="00C421CD"/>
    <w:rsid w:val="00C42B2B"/>
    <w:rsid w:val="00C455A0"/>
    <w:rsid w:val="00C52795"/>
    <w:rsid w:val="00C535D2"/>
    <w:rsid w:val="00C73DEC"/>
    <w:rsid w:val="00C746FA"/>
    <w:rsid w:val="00C81C94"/>
    <w:rsid w:val="00C82CB6"/>
    <w:rsid w:val="00C86FBC"/>
    <w:rsid w:val="00C92F4B"/>
    <w:rsid w:val="00C974C2"/>
    <w:rsid w:val="00CA3FED"/>
    <w:rsid w:val="00CA43D3"/>
    <w:rsid w:val="00CA5038"/>
    <w:rsid w:val="00CA652E"/>
    <w:rsid w:val="00CC5EA7"/>
    <w:rsid w:val="00CD0A57"/>
    <w:rsid w:val="00CD2F80"/>
    <w:rsid w:val="00CD4E31"/>
    <w:rsid w:val="00CE70E5"/>
    <w:rsid w:val="00CF3ACD"/>
    <w:rsid w:val="00D027CE"/>
    <w:rsid w:val="00D03DC5"/>
    <w:rsid w:val="00D06AE1"/>
    <w:rsid w:val="00D31CF7"/>
    <w:rsid w:val="00D32241"/>
    <w:rsid w:val="00D35E70"/>
    <w:rsid w:val="00D42CF6"/>
    <w:rsid w:val="00D43D86"/>
    <w:rsid w:val="00D45505"/>
    <w:rsid w:val="00D45C44"/>
    <w:rsid w:val="00D57D04"/>
    <w:rsid w:val="00D62BEC"/>
    <w:rsid w:val="00D71766"/>
    <w:rsid w:val="00D7456D"/>
    <w:rsid w:val="00D812A2"/>
    <w:rsid w:val="00D904A7"/>
    <w:rsid w:val="00DA489A"/>
    <w:rsid w:val="00DA7087"/>
    <w:rsid w:val="00DB1DBD"/>
    <w:rsid w:val="00DB6FFA"/>
    <w:rsid w:val="00DB7114"/>
    <w:rsid w:val="00DC0E0C"/>
    <w:rsid w:val="00DC1804"/>
    <w:rsid w:val="00DC24CD"/>
    <w:rsid w:val="00DC25C3"/>
    <w:rsid w:val="00DC301D"/>
    <w:rsid w:val="00DC5718"/>
    <w:rsid w:val="00DE006E"/>
    <w:rsid w:val="00DF0361"/>
    <w:rsid w:val="00DF2834"/>
    <w:rsid w:val="00DF6232"/>
    <w:rsid w:val="00E04B18"/>
    <w:rsid w:val="00E12D8C"/>
    <w:rsid w:val="00E14AA5"/>
    <w:rsid w:val="00E21F04"/>
    <w:rsid w:val="00E40D29"/>
    <w:rsid w:val="00E4126F"/>
    <w:rsid w:val="00E47534"/>
    <w:rsid w:val="00E5702F"/>
    <w:rsid w:val="00E571F1"/>
    <w:rsid w:val="00E57A63"/>
    <w:rsid w:val="00E57C23"/>
    <w:rsid w:val="00E624D5"/>
    <w:rsid w:val="00E634C3"/>
    <w:rsid w:val="00E6683D"/>
    <w:rsid w:val="00E80CBE"/>
    <w:rsid w:val="00E82DA3"/>
    <w:rsid w:val="00E9090F"/>
    <w:rsid w:val="00EB0BD7"/>
    <w:rsid w:val="00EB5DDE"/>
    <w:rsid w:val="00EC435C"/>
    <w:rsid w:val="00EC666E"/>
    <w:rsid w:val="00ED0A75"/>
    <w:rsid w:val="00EE5A4C"/>
    <w:rsid w:val="00EF0A56"/>
    <w:rsid w:val="00EF3F6A"/>
    <w:rsid w:val="00F2687B"/>
    <w:rsid w:val="00F33377"/>
    <w:rsid w:val="00F441D6"/>
    <w:rsid w:val="00F46E2C"/>
    <w:rsid w:val="00F470C5"/>
    <w:rsid w:val="00F526CD"/>
    <w:rsid w:val="00F54E3A"/>
    <w:rsid w:val="00F730CB"/>
    <w:rsid w:val="00F74155"/>
    <w:rsid w:val="00F77C75"/>
    <w:rsid w:val="00F802A3"/>
    <w:rsid w:val="00F823F3"/>
    <w:rsid w:val="00F91C7E"/>
    <w:rsid w:val="00F94DC3"/>
    <w:rsid w:val="00F9563C"/>
    <w:rsid w:val="00F96809"/>
    <w:rsid w:val="00FB311A"/>
    <w:rsid w:val="00FB6BCE"/>
    <w:rsid w:val="00FC0317"/>
    <w:rsid w:val="00FC403F"/>
    <w:rsid w:val="00FC47BF"/>
    <w:rsid w:val="00FD3432"/>
    <w:rsid w:val="00FD79B8"/>
    <w:rsid w:val="00FE5569"/>
    <w:rsid w:val="00FE790A"/>
    <w:rsid w:val="00FF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94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86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031E"/>
    <w:rPr>
      <w:sz w:val="18"/>
      <w:szCs w:val="18"/>
    </w:rPr>
  </w:style>
  <w:style w:type="paragraph" w:styleId="a4">
    <w:name w:val="footer"/>
    <w:basedOn w:val="a"/>
    <w:link w:val="Char0"/>
    <w:uiPriority w:val="99"/>
    <w:rsid w:val="00786C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03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55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oss.bestcloud.cn/upload/20180904/ea287e216d48448d88728ba9dcc78ac7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zxf</dc:creator>
  <cp:keywords/>
  <dc:description/>
  <cp:lastModifiedBy>zjf</cp:lastModifiedBy>
  <cp:revision>9</cp:revision>
  <dcterms:created xsi:type="dcterms:W3CDTF">2018-09-29T09:21:00Z</dcterms:created>
  <dcterms:modified xsi:type="dcterms:W3CDTF">2018-09-30T07:28:00Z</dcterms:modified>
</cp:coreProperties>
</file>